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3FA23" w14:textId="77777777" w:rsidR="004207E3" w:rsidRPr="004207E3" w:rsidRDefault="004207E3" w:rsidP="004207E3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2 </w:t>
      </w:r>
    </w:p>
    <w:p w14:paraId="6EA00CB8" w14:textId="77777777" w:rsidR="004207E3" w:rsidRPr="004207E3" w:rsidRDefault="004207E3" w:rsidP="004207E3">
      <w:pPr>
        <w:spacing w:after="0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b/>
          <w:sz w:val="24"/>
          <w:szCs w:val="24"/>
        </w:rPr>
        <w:t xml:space="preserve">  Договор №___</w:t>
      </w:r>
    </w:p>
    <w:p w14:paraId="0D14E05D" w14:textId="77777777" w:rsidR="00E24395" w:rsidRDefault="004207E3" w:rsidP="00E24395">
      <w:pPr>
        <w:spacing w:after="0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 по </w:t>
      </w:r>
      <w:r w:rsidR="001019C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 </w:t>
      </w:r>
      <w:r w:rsidRPr="004207E3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образовательным программам дошкольного образования, </w:t>
      </w:r>
    </w:p>
    <w:p w14:paraId="74F00A73" w14:textId="77777777" w:rsidR="004207E3" w:rsidRPr="004207E3" w:rsidRDefault="001019C1" w:rsidP="00E24395">
      <w:pPr>
        <w:spacing w:after="0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 так же программам дополнительного образования</w:t>
      </w:r>
      <w:r w:rsidR="00E24395">
        <w:rPr>
          <w:rFonts w:ascii="Times New Roman" w:eastAsia="Times New Roman" w:hAnsi="Times New Roman" w:cs="Times New Roman"/>
          <w:b/>
          <w:sz w:val="24"/>
          <w:szCs w:val="24"/>
        </w:rPr>
        <w:t xml:space="preserve"> между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муниципальным</w:t>
      </w:r>
      <w:r w:rsidR="004207E3" w:rsidRPr="004207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4395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автономным </w:t>
      </w:r>
      <w:r w:rsidR="004207E3" w:rsidRPr="004207E3">
        <w:rPr>
          <w:rFonts w:ascii="Times New Roman" w:eastAsia="Times New Roman" w:hAnsi="Times New Roman" w:cs="Times New Roman"/>
          <w:b/>
          <w:sz w:val="24"/>
          <w:szCs w:val="24"/>
        </w:rPr>
        <w:t>дошкольным образовательным учреждением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4927">
        <w:rPr>
          <w:rFonts w:ascii="Times New Roman" w:hAnsi="Times New Roman" w:cs="Times New Roman"/>
          <w:b/>
          <w:sz w:val="24"/>
          <w:szCs w:val="24"/>
        </w:rPr>
        <w:t>и родителями</w:t>
      </w:r>
      <w:r w:rsidRPr="00E24395">
        <w:rPr>
          <w:rFonts w:ascii="Times New Roman" w:hAnsi="Times New Roman" w:cs="Times New Roman"/>
          <w:b/>
        </w:rPr>
        <w:t xml:space="preserve"> (законными представителями) </w:t>
      </w:r>
      <w:r w:rsidR="00E24395">
        <w:rPr>
          <w:rFonts w:ascii="Times New Roman" w:hAnsi="Times New Roman" w:cs="Times New Roman"/>
          <w:b/>
        </w:rPr>
        <w:t>воспитанника</w:t>
      </w:r>
    </w:p>
    <w:p w14:paraId="37CDE699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с. Кушнаренково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"___" ______________ ____ г.</w:t>
      </w:r>
    </w:p>
    <w:p w14:paraId="71144921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18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ул.М.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Джалиля, д.4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(</w:t>
      </w:r>
      <w:r w:rsidRPr="004207E3">
        <w:rPr>
          <w:rFonts w:ascii="Times New Roman" w:eastAsia="Times New Roman" w:hAnsi="Times New Roman" w:cs="Times New Roman"/>
          <w:sz w:val="18"/>
          <w:szCs w:val="24"/>
        </w:rPr>
        <w:t xml:space="preserve">дата заключения договора)                                          (место заключения договора)                    </w:t>
      </w:r>
    </w:p>
    <w:p w14:paraId="3246771E" w14:textId="77777777" w:rsidR="004207E3" w:rsidRPr="004207E3" w:rsidRDefault="004207E3" w:rsidP="004207E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Детский сад №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Сказка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» села Кушнаренково муниципального района Кушнаренковский район Республики Башкортостан,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осуществляющий образовательную деятельность 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(далее МАДОУ Детский сад </w:t>
      </w:r>
      <w:r w:rsidR="00497E7D"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№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 </w:t>
      </w:r>
      <w:r w:rsidR="00497E7D"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Сказка</w:t>
      </w:r>
      <w:r w:rsidR="00497E7D"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с. Кушнаренково) 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лицензии от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«15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августа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22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. №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Л035-01198-02/00607687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выданной </w:t>
      </w:r>
      <w:r w:rsidR="00497E7D">
        <w:rPr>
          <w:rFonts w:ascii="Times New Roman" w:eastAsia="Times New Roman" w:hAnsi="Times New Roman" w:cs="Times New Roman"/>
          <w:sz w:val="24"/>
          <w:szCs w:val="24"/>
          <w:u w:val="single"/>
        </w:rPr>
        <w:t>Министерством образования и науки Республики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Башкортостан, </w:t>
      </w:r>
    </w:p>
    <w:p w14:paraId="545484C0" w14:textId="77777777" w:rsidR="004207E3" w:rsidRPr="004207E3" w:rsidRDefault="004207E3" w:rsidP="004207E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4207E3">
        <w:rPr>
          <w:rFonts w:ascii="Times New Roman" w:eastAsia="Times New Roman" w:hAnsi="Times New Roman" w:cs="Times New Roman"/>
          <w:sz w:val="18"/>
          <w:szCs w:val="24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</w:p>
    <w:p w14:paraId="4975A532" w14:textId="77777777" w:rsidR="004207E3" w:rsidRPr="004207E3" w:rsidRDefault="004207E3" w:rsidP="004207E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"Исполнитель", в лице заведующего 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Ониной Л.И.</w:t>
      </w:r>
    </w:p>
    <w:p w14:paraId="414F5B23" w14:textId="77777777" w:rsidR="004207E3" w:rsidRPr="004207E3" w:rsidRDefault="004207E3" w:rsidP="004207E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18"/>
          <w:szCs w:val="24"/>
        </w:rPr>
        <w:t>(наименование должности, фамилия, имя, отчество (при наличии) представителя Исполнителя)</w:t>
      </w:r>
    </w:p>
    <w:p w14:paraId="1C681DBE" w14:textId="3B0F7A7C" w:rsidR="004207E3" w:rsidRDefault="004207E3" w:rsidP="004207E3">
      <w:pPr>
        <w:pBdr>
          <w:bottom w:val="single" w:sz="12" w:space="1" w:color="auto"/>
        </w:pBd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на основании Устава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BDAC1DC" w14:textId="724BF474" w:rsidR="008C7CBF" w:rsidRDefault="008C7CBF" w:rsidP="004207E3">
      <w:pPr>
        <w:pBdr>
          <w:bottom w:val="single" w:sz="12" w:space="1" w:color="auto"/>
        </w:pBd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EDF6AE" w14:textId="77777777" w:rsidR="008C7CBF" w:rsidRPr="004207E3" w:rsidRDefault="008C7CBF" w:rsidP="004207E3">
      <w:pPr>
        <w:pBdr>
          <w:bottom w:val="single" w:sz="12" w:space="1" w:color="auto"/>
        </w:pBd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9B533" w14:textId="77777777" w:rsid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(реквизиты документа, удостоверяющего полномочия представителя Исполнителя)</w:t>
      </w:r>
    </w:p>
    <w:p w14:paraId="63B941B0" w14:textId="77777777" w:rsidR="00497E7D" w:rsidRPr="004207E3" w:rsidRDefault="00497E7D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519E6CF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</w:t>
      </w:r>
      <w:r w:rsidR="00497E7D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</w:p>
    <w:p w14:paraId="5DB8864A" w14:textId="77777777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(фамилия, имя, отчество родителя (законного представителя))</w:t>
      </w:r>
    </w:p>
    <w:p w14:paraId="0B049EBA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именуем__ в дальнейшем "Заказчик",_______________________________________________________</w:t>
      </w:r>
    </w:p>
    <w:p w14:paraId="4B49F0E1" w14:textId="77777777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представителя Заказчика)</w:t>
      </w:r>
    </w:p>
    <w:p w14:paraId="6EAAC120" w14:textId="77777777" w:rsidR="00497E7D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действующего на основании </w:t>
      </w:r>
    </w:p>
    <w:p w14:paraId="27BFDD37" w14:textId="77777777" w:rsidR="00497E7D" w:rsidRDefault="00497E7D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</w:p>
    <w:p w14:paraId="069652BD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</w:t>
      </w:r>
      <w:r w:rsidR="00497E7D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>__________,</w:t>
      </w:r>
    </w:p>
    <w:p w14:paraId="4FF0C246" w14:textId="77777777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(наименование и реквизиты документа, удостоверяющего полномочия представителя Заказчика)</w:t>
      </w:r>
    </w:p>
    <w:p w14:paraId="6259D84F" w14:textId="77777777" w:rsidR="00497E7D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в интересах несовершеннолетнего </w:t>
      </w:r>
    </w:p>
    <w:p w14:paraId="2BCC4995" w14:textId="77777777" w:rsidR="00497E7D" w:rsidRDefault="00497E7D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</w:p>
    <w:p w14:paraId="572FAEC5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</w:t>
      </w:r>
      <w:r w:rsidR="00497E7D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>__,</w:t>
      </w:r>
    </w:p>
    <w:p w14:paraId="5B50AD02" w14:textId="77777777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наличии), дата рождения)</w:t>
      </w:r>
    </w:p>
    <w:p w14:paraId="4109FFB7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проживающего по адресу: _____________________________________________________________________________,</w:t>
      </w:r>
    </w:p>
    <w:p w14:paraId="37A3EF17" w14:textId="77777777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 индекса)</w:t>
      </w:r>
    </w:p>
    <w:p w14:paraId="622421D6" w14:textId="550A44FE" w:rsidR="004207E3" w:rsidRPr="004207E3" w:rsidRDefault="004207E3" w:rsidP="004207E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именуем__ в дальнейшем «Воспитанник», совместно   именуемые   Стороны, заключили настоящий Договор о нижеследующем:</w:t>
      </w:r>
    </w:p>
    <w:p w14:paraId="1F32F9D1" w14:textId="77777777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r74"/>
      <w:bookmarkEnd w:id="1"/>
      <w:r w:rsidRPr="004207E3">
        <w:rPr>
          <w:rFonts w:ascii="Times New Roman" w:eastAsia="Times New Roman" w:hAnsi="Times New Roman" w:cs="Times New Roman"/>
          <w:b/>
          <w:sz w:val="24"/>
          <w:szCs w:val="24"/>
        </w:rPr>
        <w:t>I. Предмет договора</w:t>
      </w:r>
    </w:p>
    <w:p w14:paraId="210D0880" w14:textId="7E05D501" w:rsidR="008A411C" w:rsidRDefault="004207E3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B209AB" w:rsidRPr="00B209AB">
        <w:rPr>
          <w:rFonts w:ascii="Times New Roman" w:eastAsia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</w:t>
      </w:r>
      <w:r w:rsidR="00B209AB">
        <w:rPr>
          <w:rFonts w:ascii="Times New Roman" w:eastAsia="Times New Roman" w:hAnsi="Times New Roman" w:cs="Times New Roman"/>
          <w:sz w:val="24"/>
          <w:szCs w:val="24"/>
        </w:rPr>
        <w:t>смотра и ухода за Воспитанником</w:t>
      </w:r>
      <w:r w:rsidR="00B209AB" w:rsidRPr="00B209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11C" w:rsidRPr="008A411C">
        <w:rPr>
          <w:rFonts w:ascii="Times New Roman" w:eastAsia="Times New Roman" w:hAnsi="Times New Roman" w:cs="Times New Roman"/>
          <w:sz w:val="24"/>
          <w:szCs w:val="24"/>
        </w:rPr>
        <w:t>&lt;3&gt;</w:t>
      </w:r>
      <w:r w:rsidR="008A41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A6900F" w14:textId="40C98E76" w:rsidR="004207E3" w:rsidRPr="004207E3" w:rsidRDefault="008A411C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«&lt;3</w:t>
      </w:r>
      <w:r w:rsidRPr="008A411C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r w:rsidRPr="008A411C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="004207E3" w:rsidRPr="008A411C">
        <w:rPr>
          <w:rFonts w:ascii="Times New Roman" w:eastAsia="Times New Roman" w:hAnsi="Times New Roman" w:cs="Times New Roman"/>
          <w:sz w:val="24"/>
          <w:szCs w:val="24"/>
          <w:u w:val="single"/>
        </w:rPr>
        <w:t>ункт 34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 статьи 2 </w:t>
      </w:r>
      <w:r w:rsidR="00B209AB">
        <w:rPr>
          <w:rFonts w:ascii="Times New Roman" w:eastAsia="Times New Roman" w:hAnsi="Times New Roman" w:cs="Times New Roman"/>
          <w:sz w:val="24"/>
          <w:szCs w:val="24"/>
        </w:rPr>
        <w:t xml:space="preserve">и часть 1 статьи 65 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ФЗ</w:t>
      </w:r>
      <w:r w:rsidR="00B209AB">
        <w:rPr>
          <w:rFonts w:ascii="Times New Roman" w:eastAsia="Times New Roman" w:hAnsi="Times New Roman" w:cs="Times New Roman"/>
          <w:sz w:val="24"/>
          <w:szCs w:val="24"/>
        </w:rPr>
        <w:t xml:space="preserve"> от 29 декабря 2012г. № 273-ФЗ «Об образовании в Российской Федерации»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6DF14DB6" w14:textId="77777777" w:rsidR="004207E3" w:rsidRPr="004207E3" w:rsidRDefault="004207E3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1.2. Форма обучения </w:t>
      </w:r>
      <w:r w:rsidRPr="004207E3">
        <w:rPr>
          <w:rFonts w:ascii="Times New Roman" w:eastAsia="Times New Roman" w:hAnsi="Times New Roman" w:cs="Times New Roman"/>
          <w:sz w:val="24"/>
          <w:szCs w:val="24"/>
          <w:u w:val="single"/>
        </w:rPr>
        <w:t>очная.</w:t>
      </w:r>
    </w:p>
    <w:p w14:paraId="5D3F3D25" w14:textId="77777777" w:rsidR="004207E3" w:rsidRPr="004207E3" w:rsidRDefault="004207E3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1.3. Наименование образовательной программы «От рождения до школы» под ред. Н.Е. Вераксы, Т.С. Комаровой, М.А. Васильевой</w:t>
      </w:r>
    </w:p>
    <w:p w14:paraId="5E19ADC0" w14:textId="77777777" w:rsidR="004207E3" w:rsidRPr="004207E3" w:rsidRDefault="004207E3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 календарных лет (года).</w:t>
      </w:r>
    </w:p>
    <w:p w14:paraId="112E257D" w14:textId="22FF5425" w:rsidR="004207E3" w:rsidRPr="004207E3" w:rsidRDefault="004207E3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1.5. Режим пребывания Воспитанника в образо</w:t>
      </w:r>
      <w:r w:rsidR="00E24395">
        <w:rPr>
          <w:rFonts w:ascii="Times New Roman" w:eastAsia="Times New Roman" w:hAnsi="Times New Roman" w:cs="Times New Roman"/>
          <w:sz w:val="24"/>
          <w:szCs w:val="24"/>
        </w:rPr>
        <w:t>вательной организации – 10,5 часов (с 08.00 до 18.30).</w:t>
      </w:r>
      <w:r w:rsidR="00E76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Выходные дни: суббота, воскресенье, праздничные дни.</w:t>
      </w:r>
    </w:p>
    <w:p w14:paraId="3260D82B" w14:textId="03927748" w:rsidR="004207E3" w:rsidRPr="004207E3" w:rsidRDefault="004207E3" w:rsidP="004207E3">
      <w:pPr>
        <w:spacing w:after="0" w:line="221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1.6. Воспитан</w:t>
      </w:r>
      <w:r w:rsidR="00B209AB">
        <w:rPr>
          <w:rFonts w:ascii="Times New Roman" w:eastAsia="Times New Roman" w:hAnsi="Times New Roman" w:cs="Times New Roman"/>
          <w:sz w:val="24"/>
          <w:szCs w:val="24"/>
        </w:rPr>
        <w:t xml:space="preserve">ник зачисляется в группу  общеразвивающей </w:t>
      </w:r>
      <w:r w:rsidR="00E82A7D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14:paraId="0437525F" w14:textId="4F047801" w:rsidR="004207E3" w:rsidRPr="004207E3" w:rsidRDefault="004207E3" w:rsidP="00E76DC3">
      <w:pPr>
        <w:pStyle w:val="a7"/>
        <w:shd w:val="clear" w:color="auto" w:fill="FFFFFF"/>
        <w:spacing w:before="0" w:beforeAutospacing="0" w:after="0" w:afterAutospacing="0" w:line="270" w:lineRule="atLeast"/>
        <w:jc w:val="center"/>
        <w:rPr>
          <w:b/>
        </w:rPr>
      </w:pPr>
      <w:r w:rsidRPr="004207E3">
        <w:rPr>
          <w:b/>
        </w:rPr>
        <w:lastRenderedPageBreak/>
        <w:t>II. Взаимодействие Сторон</w:t>
      </w:r>
    </w:p>
    <w:p w14:paraId="595FAE26" w14:textId="77777777" w:rsidR="004207E3" w:rsidRPr="00810E28" w:rsidRDefault="004207E3" w:rsidP="00E76DC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E28">
        <w:rPr>
          <w:rFonts w:ascii="Times New Roman" w:eastAsia="Times New Roman" w:hAnsi="Times New Roman" w:cs="Times New Roman"/>
          <w:b/>
          <w:sz w:val="24"/>
          <w:szCs w:val="24"/>
        </w:rPr>
        <w:t>2.1. Исполнитель вправе:</w:t>
      </w:r>
    </w:p>
    <w:p w14:paraId="46A8C504" w14:textId="77777777" w:rsidR="004207E3" w:rsidRPr="00FC7157" w:rsidRDefault="004207E3" w:rsidP="00E76DC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</w:t>
      </w:r>
      <w:r w:rsidR="001019C1">
        <w:rPr>
          <w:rFonts w:ascii="Times New Roman" w:eastAsia="Times New Roman" w:hAnsi="Times New Roman" w:cs="Times New Roman"/>
          <w:sz w:val="24"/>
          <w:szCs w:val="24"/>
        </w:rPr>
        <w:t>ть образовательную деятельность</w:t>
      </w:r>
      <w:r w:rsidR="00E82A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9B02CB" w14:textId="1B7EE0EE" w:rsidR="00FC7157" w:rsidRDefault="00866A92" w:rsidP="00FC7157">
      <w:pPr>
        <w:pStyle w:val="a7"/>
        <w:shd w:val="clear" w:color="auto" w:fill="FFFFFF"/>
        <w:spacing w:before="0" w:beforeAutospacing="0" w:after="0" w:afterAutospacing="0" w:line="270" w:lineRule="atLeast"/>
        <w:ind w:left="-709"/>
        <w:jc w:val="both"/>
        <w:rPr>
          <w:sz w:val="23"/>
          <w:szCs w:val="23"/>
        </w:rPr>
      </w:pPr>
      <w:r w:rsidRPr="00866A92">
        <w:t>2.1.</w:t>
      </w:r>
      <w:r w:rsidR="00FC7157">
        <w:t>2</w:t>
      </w:r>
      <w:r w:rsidRPr="00866A92">
        <w:t>.</w:t>
      </w:r>
      <w:r w:rsidRPr="00866A92">
        <w:rPr>
          <w:sz w:val="23"/>
          <w:szCs w:val="23"/>
        </w:rPr>
        <w:t>Предоставлять  Воспитаннику  дополнительные   </w:t>
      </w:r>
      <w:r w:rsidR="00FC7157">
        <w:rPr>
          <w:sz w:val="23"/>
          <w:szCs w:val="23"/>
        </w:rPr>
        <w:t xml:space="preserve">платные </w:t>
      </w:r>
      <w:r w:rsidRPr="00866A92">
        <w:rPr>
          <w:sz w:val="23"/>
          <w:szCs w:val="23"/>
        </w:rPr>
        <w:t xml:space="preserve">образовательные услуги (за рамками образовательной деятельности), наименование, </w:t>
      </w:r>
      <w:r w:rsidR="00810E28" w:rsidRPr="00866A92">
        <w:rPr>
          <w:sz w:val="23"/>
          <w:szCs w:val="23"/>
        </w:rPr>
        <w:t>объем,</w:t>
      </w:r>
      <w:r w:rsidRPr="00866A92">
        <w:rPr>
          <w:sz w:val="23"/>
          <w:szCs w:val="23"/>
        </w:rPr>
        <w:t xml:space="preserve">   и форма которых определены в приложении,  являющемся  неотъемлемой   частью настоящего Договора (далее - дополнительные образовательные услуги).</w:t>
      </w:r>
    </w:p>
    <w:p w14:paraId="7CC70580" w14:textId="77777777" w:rsidR="00FC7157" w:rsidRPr="00FC7157" w:rsidRDefault="00FC7157" w:rsidP="00866A92">
      <w:pPr>
        <w:pStyle w:val="a7"/>
        <w:shd w:val="clear" w:color="auto" w:fill="FFFFFF"/>
        <w:spacing w:before="0" w:beforeAutospacing="0" w:after="0" w:afterAutospacing="0" w:line="270" w:lineRule="atLeast"/>
        <w:ind w:left="-709"/>
        <w:jc w:val="both"/>
        <w:rPr>
          <w:color w:val="000000" w:themeColor="text1"/>
          <w:sz w:val="28"/>
        </w:rPr>
      </w:pPr>
      <w:r w:rsidRPr="00FC7157">
        <w:rPr>
          <w:color w:val="000000" w:themeColor="text1"/>
          <w:szCs w:val="23"/>
        </w:rPr>
        <w:t>2.1.3. Устанавливать и взимать с Заказчика плату за   дополнительные образовательные услуги.</w:t>
      </w:r>
    </w:p>
    <w:p w14:paraId="7A2B04F2" w14:textId="77777777" w:rsidR="00FC7157" w:rsidRDefault="00FC7157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C7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1.4.Вносить предложения по совершенствованию воспитания ребенка в семье.</w:t>
      </w:r>
    </w:p>
    <w:p w14:paraId="2C728464" w14:textId="3DF576DC" w:rsidR="00810E28" w:rsidRPr="00FC7157" w:rsidRDefault="00810E28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1.5</w:t>
      </w:r>
      <w:r w:rsidRPr="00810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__________________________ (иные права Исполнителя).</w:t>
      </w:r>
    </w:p>
    <w:p w14:paraId="5F69A515" w14:textId="3D276C4C" w:rsidR="004207E3" w:rsidRPr="004207E3" w:rsidRDefault="00866A92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810E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027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а основании письменного заявления родителей (законных представителей) забирать ребенка имеет право взрослый старше 16 лет на основании доверенности, заверенной нотариально. Не передавать ребенка родителю (законному представителю) в состоянии алкогольного, токсического или наркотического опьянения и лицам, не достигшим совершеннолетнего возраста.</w:t>
      </w:r>
    </w:p>
    <w:p w14:paraId="574C1212" w14:textId="3141EB47" w:rsidR="00BB1D31" w:rsidRDefault="004207E3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810E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. Сокращать количество групп в летний период на основании уменьшения контингента детей по   согласованию с родителями (законными представителями).</w:t>
      </w:r>
    </w:p>
    <w:p w14:paraId="1C5E1A94" w14:textId="77777777" w:rsidR="004207E3" w:rsidRPr="00810E28" w:rsidRDefault="004207E3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E28">
        <w:rPr>
          <w:rFonts w:ascii="Times New Roman" w:eastAsia="Times New Roman" w:hAnsi="Times New Roman" w:cs="Times New Roman"/>
          <w:b/>
          <w:sz w:val="24"/>
          <w:szCs w:val="24"/>
        </w:rPr>
        <w:t>2.2. Заказчик вправе:</w:t>
      </w:r>
    </w:p>
    <w:p w14:paraId="333CB2DC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3AA67EFC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2.2.2. Получать от Исполнителя информацию:</w:t>
      </w:r>
    </w:p>
    <w:p w14:paraId="206253F4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D1A89">
        <w:rPr>
          <w:rFonts w:ascii="Times New Roman" w:eastAsia="Times New Roman" w:hAnsi="Times New Roman" w:cs="Times New Roman"/>
          <w:sz w:val="24"/>
          <w:szCs w:val="24"/>
        </w:rPr>
        <w:tab/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14:paraId="773B7946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D1A89">
        <w:rPr>
          <w:rFonts w:ascii="Times New Roman" w:eastAsia="Times New Roman" w:hAnsi="Times New Roman" w:cs="Times New Roman"/>
          <w:sz w:val="24"/>
          <w:szCs w:val="24"/>
        </w:rPr>
        <w:tab/>
        <w:t xml:space="preserve">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3FA87721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CEEFAD7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14:paraId="3719D961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2.2.5. Находиться с Воспитанником в образовательной организации в период его адаптации в течение 14 рабочих дней.</w:t>
      </w:r>
    </w:p>
    <w:p w14:paraId="75B53ED1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537DD4C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2.2.7. 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14:paraId="0B3192BD" w14:textId="77777777" w:rsid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57F0B2CE" w14:textId="44F68420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D1A89">
        <w:rPr>
          <w:rFonts w:ascii="Times New Roman" w:eastAsia="Times New Roman" w:hAnsi="Times New Roman" w:cs="Times New Roman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</w:rPr>
        <w:t>9.1</w:t>
      </w:r>
      <w:r w:rsidRPr="00CD1A89">
        <w:rPr>
          <w:rFonts w:ascii="Times New Roman" w:eastAsia="Times New Roman" w:hAnsi="Times New Roman" w:cs="Times New Roman"/>
          <w:sz w:val="24"/>
          <w:szCs w:val="24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5-7 статьи 65 Федерального закона 29 декабря 2012 г. № 273-ФЗ «Об образовании в Российской Федерации».».</w:t>
      </w:r>
    </w:p>
    <w:p w14:paraId="63E2DA3C" w14:textId="77777777" w:rsidR="00CD1A89" w:rsidRPr="00CD1A89" w:rsidRDefault="00CD1A89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89">
        <w:rPr>
          <w:rFonts w:ascii="Times New Roman" w:eastAsia="Times New Roman" w:hAnsi="Times New Roman" w:cs="Times New Roman"/>
          <w:sz w:val="24"/>
          <w:szCs w:val="24"/>
        </w:rPr>
        <w:t>2.2.9. __________________________ (иные права Заказчика).</w:t>
      </w:r>
    </w:p>
    <w:p w14:paraId="155894AA" w14:textId="10DB151A" w:rsidR="004207E3" w:rsidRPr="00E00854" w:rsidRDefault="004207E3" w:rsidP="00CD1A89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854">
        <w:rPr>
          <w:rFonts w:ascii="Times New Roman" w:eastAsia="Times New Roman" w:hAnsi="Times New Roman" w:cs="Times New Roman"/>
          <w:b/>
          <w:sz w:val="24"/>
          <w:szCs w:val="24"/>
        </w:rPr>
        <w:t>2.3. Исполнитель обязан:</w:t>
      </w:r>
    </w:p>
    <w:p w14:paraId="024C03F9" w14:textId="77777777" w:rsidR="00754927" w:rsidRDefault="004207E3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2.3.1. Обеспечить Заказчику доступ к</w:t>
      </w:r>
      <w:r w:rsidR="00754927">
        <w:rPr>
          <w:rFonts w:ascii="Times New Roman" w:eastAsia="Times New Roman" w:hAnsi="Times New Roman" w:cs="Times New Roman"/>
          <w:sz w:val="24"/>
          <w:szCs w:val="24"/>
        </w:rPr>
        <w:t xml:space="preserve"> информации для ознакомления с У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ставом образовательного учреждения, с лицензией на осуществление образовательной деятельности,</w:t>
      </w:r>
      <w:r w:rsidR="00754927">
        <w:rPr>
          <w:rFonts w:ascii="Times New Roman" w:eastAsia="Times New Roman" w:hAnsi="Times New Roman" w:cs="Times New Roman"/>
          <w:sz w:val="24"/>
          <w:szCs w:val="24"/>
        </w:rPr>
        <w:t xml:space="preserve"> а так же </w:t>
      </w:r>
      <w:r w:rsidR="00754927" w:rsidRPr="004207E3">
        <w:rPr>
          <w:rFonts w:ascii="Times New Roman" w:eastAsia="Times New Roman" w:hAnsi="Times New Roman" w:cs="Times New Roman"/>
          <w:sz w:val="24"/>
          <w:szCs w:val="24"/>
        </w:rPr>
        <w:t xml:space="preserve">лицензией на осуществление </w:t>
      </w:r>
      <w:r w:rsidR="0075492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видов </w:t>
      </w:r>
      <w:r w:rsidR="00754927" w:rsidRPr="004207E3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с образовательными программами и другими документами, рег</w:t>
      </w:r>
      <w:r w:rsidR="00754927">
        <w:rPr>
          <w:rFonts w:ascii="Times New Roman" w:eastAsia="Times New Roman" w:hAnsi="Times New Roman" w:cs="Times New Roman"/>
          <w:sz w:val="24"/>
          <w:szCs w:val="24"/>
        </w:rPr>
        <w:t>ламентирующими её деятельность.</w:t>
      </w:r>
    </w:p>
    <w:p w14:paraId="39411324" w14:textId="6E2FECFF" w:rsidR="004207E3" w:rsidRPr="004207E3" w:rsidRDefault="004207E3" w:rsidP="004207E3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2.3.2. </w:t>
      </w:r>
      <w:r w:rsidR="00E00854" w:rsidRPr="00E00854">
        <w:rPr>
          <w:rFonts w:ascii="Times New Roman" w:eastAsia="Times New Roman" w:hAnsi="Times New Roman" w:cs="Times New Roman"/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14:paraId="108821F4" w14:textId="77777777" w:rsidR="00853C17" w:rsidRPr="00853C17" w:rsidRDefault="004207E3" w:rsidP="00853C17">
      <w:pPr>
        <w:spacing w:after="0" w:line="228" w:lineRule="auto"/>
        <w:ind w:left="-709" w:right="-14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lastRenderedPageBreak/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 w:rsidR="00853C17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информацию </w:t>
      </w:r>
      <w:r w:rsidR="00853C17" w:rsidRPr="00853C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способностях.</w:t>
      </w:r>
    </w:p>
    <w:p w14:paraId="518B37E6" w14:textId="77777777" w:rsidR="004207E3" w:rsidRPr="004207E3" w:rsidRDefault="004207E3" w:rsidP="004207E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укрепления нравственного, физического и психологического здоровья, эмоционального благополучия Воспитанника, с учетом индивидуальных способностей.</w:t>
      </w:r>
    </w:p>
    <w:p w14:paraId="64EC5D7A" w14:textId="77777777" w:rsidR="004207E3" w:rsidRPr="004207E3" w:rsidRDefault="004207E3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насилия.</w:t>
      </w:r>
    </w:p>
    <w:p w14:paraId="5ACAF2E0" w14:textId="77777777" w:rsidR="004207E3" w:rsidRPr="004207E3" w:rsidRDefault="004207E3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6D4683F" w14:textId="77777777" w:rsidR="004207E3" w:rsidRPr="004207E3" w:rsidRDefault="004207E3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853C1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7" w:history="1">
        <w:r w:rsidRPr="004207E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закона</w:t>
        </w:r>
      </w:hyperlink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N 152-ФЗ </w:t>
      </w:r>
      <w:r w:rsidR="00853C1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"О персональных данных» в части сбора, хранения и обработки персональных данных Заказчика и Воспитанника.</w:t>
      </w:r>
    </w:p>
    <w:p w14:paraId="0DB00FCF" w14:textId="77777777" w:rsidR="004207E3" w:rsidRPr="004207E3" w:rsidRDefault="00853C17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2.3.8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AC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трехразовым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горячим 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питанием </w:t>
      </w:r>
      <w:r>
        <w:rPr>
          <w:rFonts w:ascii="Times New Roman" w:eastAsia="Times New Roman" w:hAnsi="Times New Roman" w:cs="Times New Roman"/>
          <w:sz w:val="24"/>
          <w:szCs w:val="24"/>
        </w:rPr>
        <w:t>(в т.ч. диетическим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 кратность</w:t>
      </w:r>
      <w:r>
        <w:rPr>
          <w:rFonts w:ascii="Times New Roman" w:eastAsia="Times New Roman" w:hAnsi="Times New Roman" w:cs="Times New Roman"/>
          <w:sz w:val="24"/>
          <w:szCs w:val="24"/>
        </w:rPr>
        <w:t>ю по медицинским показаниям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)</w:t>
      </w:r>
      <w:r w:rsidR="00ED5F4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B2049" w14:textId="77777777" w:rsidR="004207E3" w:rsidRPr="004207E3" w:rsidRDefault="00ED5F4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2.3.9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. Обеспечить сохранность имущества Воспитанника на период его пребывания в Учреждении, за исключением ювелирных изделий, мобильных телефонов, колясок, велосипедов, самокатов и санок, игрушек, а также дорогостоящих предметов, принесенных в Организацию.</w:t>
      </w:r>
    </w:p>
    <w:p w14:paraId="4FECB153" w14:textId="1D7F0D0F" w:rsidR="00ED5F44" w:rsidRPr="004207E3" w:rsidRDefault="00853C17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</w:t>
      </w:r>
      <w:r w:rsidR="00ED5F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>. Сохранять место за Воспитанником в случае его болезни, санаторно-курортного лечения, карантина, отпуска ро</w:t>
      </w:r>
      <w:r w:rsidR="00ED5F44">
        <w:rPr>
          <w:rFonts w:ascii="Times New Roman" w:eastAsia="Times New Roman" w:hAnsi="Times New Roman" w:cs="Times New Roman"/>
          <w:sz w:val="24"/>
          <w:szCs w:val="24"/>
        </w:rPr>
        <w:t>дителей (при наличии заявления</w:t>
      </w:r>
      <w:r w:rsidR="004207E3" w:rsidRPr="004207E3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465B9F29" w14:textId="77777777" w:rsidR="004207E3" w:rsidRPr="00E00854" w:rsidRDefault="004207E3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854">
        <w:rPr>
          <w:rFonts w:ascii="Times New Roman" w:eastAsia="Times New Roman" w:hAnsi="Times New Roman" w:cs="Times New Roman"/>
          <w:b/>
          <w:sz w:val="24"/>
          <w:szCs w:val="24"/>
        </w:rPr>
        <w:t>2.4. Заказчик обязан:</w:t>
      </w:r>
    </w:p>
    <w:p w14:paraId="43F5B1D9" w14:textId="77777777" w:rsidR="004207E3" w:rsidRPr="008C7CBF" w:rsidRDefault="004207E3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BF">
        <w:rPr>
          <w:rFonts w:ascii="Times New Roman" w:eastAsia="Times New Roman" w:hAnsi="Times New Roman" w:cs="Times New Roman"/>
          <w:sz w:val="24"/>
          <w:szCs w:val="24"/>
        </w:rPr>
        <w:t>2.4.1. Соблюдать правил</w:t>
      </w:r>
      <w:r w:rsidR="00ED5F44" w:rsidRPr="008C7C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CBF">
        <w:rPr>
          <w:rFonts w:ascii="Times New Roman" w:eastAsia="Times New Roman" w:hAnsi="Times New Roman" w:cs="Times New Roman"/>
          <w:sz w:val="24"/>
          <w:szCs w:val="24"/>
        </w:rPr>
        <w:t xml:space="preserve">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и их родителям (законным представителям), не посягать на их честь и достоинство.</w:t>
      </w:r>
    </w:p>
    <w:p w14:paraId="57A73C1D" w14:textId="77777777" w:rsidR="00E00854" w:rsidRDefault="004207E3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BF">
        <w:rPr>
          <w:rFonts w:ascii="Times New Roman" w:eastAsia="Times New Roman" w:hAnsi="Times New Roman" w:cs="Times New Roman"/>
          <w:sz w:val="24"/>
          <w:szCs w:val="24"/>
        </w:rPr>
        <w:t xml:space="preserve">2.4.2. </w:t>
      </w:r>
      <w:r w:rsidR="00E00854" w:rsidRPr="00E00854">
        <w:rPr>
          <w:rFonts w:ascii="Times New Roman" w:eastAsia="Times New Roman" w:hAnsi="Times New Roman" w:cs="Times New Roman"/>
          <w:sz w:val="24"/>
          <w:szCs w:val="24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43B4B663" w14:textId="0A2A0885" w:rsidR="004207E3" w:rsidRPr="008C7CBF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2.4.3. 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>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и другими локальными актами образовательного учреждения.</w:t>
      </w:r>
    </w:p>
    <w:p w14:paraId="06C5C4AB" w14:textId="12AABF39" w:rsidR="004207E3" w:rsidRPr="008C7CBF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2.4.4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телефона, места жительства, о прекращении оснований для предоставления льготы по оплате за Воспитанником – в течение 14 дней после прекращения оснований.</w:t>
      </w:r>
    </w:p>
    <w:p w14:paraId="6C167948" w14:textId="5D14B796" w:rsidR="004207E3" w:rsidRPr="008C7CBF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2.4.5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>. Обеспечить посещение Воспитанником образовательное учреждение по правилам внутреннего распорядка для воспитанников и их родителей (законных представителей) Исполнителя.</w:t>
      </w:r>
    </w:p>
    <w:p w14:paraId="3537C2F5" w14:textId="201204C2" w:rsidR="004207E3" w:rsidRPr="008C7CBF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2.4.6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образовательном учреждении или его болезни до 8 часов </w:t>
      </w:r>
      <w:r w:rsidR="008C7CBF" w:rsidRPr="008C7CB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 минут текущего</w:t>
      </w:r>
      <w:r w:rsidR="00AC5782" w:rsidRPr="008C7CBF">
        <w:rPr>
          <w:rFonts w:ascii="Times New Roman" w:eastAsia="Times New Roman" w:hAnsi="Times New Roman" w:cs="Times New Roman"/>
          <w:sz w:val="24"/>
          <w:szCs w:val="24"/>
        </w:rPr>
        <w:t xml:space="preserve"> дня по телефону 8(347 80) 5- 83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C5782" w:rsidRPr="008C7CBF">
        <w:rPr>
          <w:rFonts w:ascii="Times New Roman" w:eastAsia="Times New Roman" w:hAnsi="Times New Roman" w:cs="Times New Roman"/>
          <w:sz w:val="24"/>
          <w:szCs w:val="24"/>
        </w:rPr>
        <w:t>89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. В случае заболевания Воспитанника, подтвержденного </w:t>
      </w:r>
      <w:r w:rsidR="00DF5003">
        <w:rPr>
          <w:rFonts w:ascii="Times New Roman" w:eastAsia="Times New Roman" w:hAnsi="Times New Roman" w:cs="Times New Roman"/>
          <w:sz w:val="24"/>
          <w:szCs w:val="24"/>
        </w:rPr>
        <w:t>медицинским заключением (медицинской справкой)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14:paraId="23FF8F55" w14:textId="77777777" w:rsidR="00355A9E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2.4.7.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003" w:rsidRPr="00DF5003">
        <w:rPr>
          <w:rFonts w:ascii="Times New Roman" w:eastAsia="Times New Roman" w:hAnsi="Times New Roman" w:cs="Times New Roman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355A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3EF7F6" w14:textId="2473DDA5" w:rsidR="004207E3" w:rsidRPr="008C7CBF" w:rsidRDefault="00355A9E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«&lt;15(1)</w:t>
      </w:r>
      <w:r w:rsidRPr="00355A9E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  <w:r w:rsidR="00DF5003" w:rsidRPr="00355A9E">
        <w:rPr>
          <w:rFonts w:ascii="Times New Roman" w:eastAsia="Times New Roman" w:hAnsi="Times New Roman" w:cs="Times New Roman"/>
          <w:sz w:val="24"/>
          <w:szCs w:val="24"/>
          <w:u w:val="single"/>
        </w:rPr>
        <w:t>Пункт 2.9.4</w:t>
      </w:r>
      <w:r w:rsidR="00DF5003">
        <w:rPr>
          <w:rFonts w:ascii="Times New Roman" w:eastAsia="Times New Roman" w:hAnsi="Times New Roman" w:cs="Times New Roman"/>
          <w:sz w:val="24"/>
          <w:szCs w:val="24"/>
        </w:rPr>
        <w:t xml:space="preserve">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 №28 (зарегистрирован Министерством юстиции </w:t>
      </w:r>
      <w:r w:rsidR="00AA2063">
        <w:rPr>
          <w:rFonts w:ascii="Times New Roman" w:eastAsia="Times New Roman" w:hAnsi="Times New Roman" w:cs="Times New Roman"/>
          <w:sz w:val="24"/>
          <w:szCs w:val="24"/>
        </w:rPr>
        <w:t>Российской Федерации 18 декабря 2020 г., регистрационный №61573), которые действуют до 1 января 2027 года.»</w:t>
      </w:r>
      <w:r w:rsidR="00DF5003" w:rsidRPr="00DF50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BB72BC" w14:textId="3F42A1E9" w:rsidR="004207E3" w:rsidRPr="008C7CBF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2.4.8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>. Ежедневно под роспись лично передавать Воспитанника воспитателю и забирать его в соответствии с графиком работы образовательного учреждения.</w:t>
      </w:r>
    </w:p>
    <w:p w14:paraId="032D4C06" w14:textId="11C52BF3" w:rsidR="004207E3" w:rsidRPr="008C7CBF" w:rsidRDefault="00E00854" w:rsidP="004207E3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2.4.9. 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 xml:space="preserve"> Приводить ребенка в опрятном виде, в чистой одежде и обуви, соответствующей сезону.</w:t>
      </w:r>
    </w:p>
    <w:p w14:paraId="50AD9683" w14:textId="46BFA259" w:rsidR="00AA2063" w:rsidRPr="000707EA" w:rsidRDefault="00E00854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2.4.10</w:t>
      </w:r>
      <w:r w:rsidR="004207E3" w:rsidRPr="008C7CBF">
        <w:rPr>
          <w:rFonts w:ascii="Times New Roman" w:eastAsia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2E740FC2" w14:textId="77777777" w:rsidR="00AA2063" w:rsidRDefault="00AA2063" w:rsidP="004207E3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5D98E" w14:textId="7165279D" w:rsidR="004207E3" w:rsidRPr="008C7CBF" w:rsidRDefault="004207E3" w:rsidP="004207E3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CBF">
        <w:rPr>
          <w:rFonts w:ascii="Times New Roman" w:eastAsia="Times New Roman" w:hAnsi="Times New Roman" w:cs="Times New Roman"/>
          <w:b/>
          <w:sz w:val="24"/>
          <w:szCs w:val="24"/>
        </w:rPr>
        <w:t xml:space="preserve">III. </w:t>
      </w:r>
      <w:r w:rsidR="00AA2063" w:rsidRPr="00AA2063">
        <w:rPr>
          <w:rFonts w:ascii="Times New Roman" w:eastAsia="Times New Roman" w:hAnsi="Times New Roman" w:cs="Times New Roman"/>
          <w:b/>
          <w:sz w:val="24"/>
          <w:szCs w:val="24"/>
        </w:rPr>
        <w:t>Размер, сроки и порядок оплаты за присмотр и уход за Воспитанником (в случае оказания таких услуг)</w:t>
      </w:r>
    </w:p>
    <w:p w14:paraId="6707E8B6" w14:textId="73D3450F" w:rsidR="00330C64" w:rsidRPr="008C7CBF" w:rsidRDefault="004207E3" w:rsidP="00330C64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213"/>
      <w:bookmarkEnd w:id="2"/>
      <w:r w:rsidRPr="008C7CBF">
        <w:rPr>
          <w:rFonts w:ascii="Times New Roman" w:eastAsia="Times New Roman" w:hAnsi="Times New Roman" w:cs="Times New Roman"/>
          <w:sz w:val="24"/>
          <w:szCs w:val="24"/>
        </w:rPr>
        <w:t>3.1. Родительская плата взимается на основании Постановления Главы администрации муниципального района Кушнаренковский район «Об установлении платы, взимаемой с родителей (законных представителей), за присмотр и уход за детьми в муниципальных образовательных учреждениях муниципального района Кушнаренковский район Республики Башкортостан, реализующих основную общеобразовательную программу</w:t>
      </w:r>
      <w:r w:rsidR="000E24A7" w:rsidRPr="008C7CBF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на 2021</w:t>
      </w:r>
      <w:r w:rsidRPr="008C7CBF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0E24A7" w:rsidRPr="008C7CBF">
        <w:rPr>
          <w:rFonts w:ascii="Times New Roman" w:eastAsia="Times New Roman" w:hAnsi="Times New Roman" w:cs="Times New Roman"/>
          <w:sz w:val="24"/>
          <w:szCs w:val="24"/>
        </w:rPr>
        <w:t xml:space="preserve">» № </w:t>
      </w:r>
      <w:r w:rsidR="008C7CBF" w:rsidRPr="008C7CBF">
        <w:rPr>
          <w:rFonts w:ascii="Times New Roman" w:eastAsia="Times New Roman" w:hAnsi="Times New Roman" w:cs="Times New Roman"/>
          <w:sz w:val="24"/>
          <w:szCs w:val="24"/>
        </w:rPr>
        <w:t>818</w:t>
      </w:r>
      <w:r w:rsidRPr="008C7CB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0E24A7" w:rsidRPr="008C7C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CBF" w:rsidRPr="008C7C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24A7" w:rsidRPr="008C7CBF">
        <w:rPr>
          <w:rFonts w:ascii="Times New Roman" w:eastAsia="Times New Roman" w:hAnsi="Times New Roman" w:cs="Times New Roman"/>
          <w:sz w:val="24"/>
          <w:szCs w:val="24"/>
        </w:rPr>
        <w:t xml:space="preserve"> декабря 2021</w:t>
      </w:r>
      <w:r w:rsidRPr="008C7CBF">
        <w:rPr>
          <w:rFonts w:ascii="Times New Roman" w:eastAsia="Times New Roman" w:hAnsi="Times New Roman" w:cs="Times New Roman"/>
          <w:sz w:val="24"/>
          <w:szCs w:val="24"/>
        </w:rPr>
        <w:t xml:space="preserve"> г.  </w:t>
      </w:r>
    </w:p>
    <w:p w14:paraId="35777CF0" w14:textId="77777777" w:rsidR="004207E3" w:rsidRPr="004207E3" w:rsidRDefault="004207E3" w:rsidP="00330C64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47B48A09" w14:textId="25CA6C68" w:rsidR="00AA2063" w:rsidRPr="004207E3" w:rsidRDefault="004207E3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Воспитанником, указанную в пункте 3.1. настоящего Договора, из расчета в ____________ (______________________________</w:t>
      </w:r>
      <w:r w:rsidR="00AC578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>_) руб. в день.</w:t>
      </w:r>
    </w:p>
    <w:p w14:paraId="71206428" w14:textId="45965DA7" w:rsidR="003E54AE" w:rsidRDefault="004207E3" w:rsidP="00E76DC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4207E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207E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AC57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4207E3">
        <w:rPr>
          <w:rFonts w:ascii="Times New Roman" w:eastAsia="Times New Roman" w:hAnsi="Times New Roman" w:cs="Times New Roman"/>
          <w:sz w:val="18"/>
          <w:szCs w:val="24"/>
        </w:rPr>
        <w:t>(сумма прописью)</w:t>
      </w:r>
    </w:p>
    <w:p w14:paraId="78E38C32" w14:textId="77777777" w:rsidR="00AA2063" w:rsidRPr="00AA2063" w:rsidRDefault="00AA2063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063">
        <w:rPr>
          <w:rFonts w:ascii="Times New Roman" w:eastAsia="Times New Roman" w:hAnsi="Times New Roman" w:cs="Times New Roman"/>
          <w:sz w:val="24"/>
          <w:szCs w:val="24"/>
        </w:rPr>
        <w:t>3.4. Оплата производится не позднее 15-го числа месяца, следующего за месяцем, в котором были оказаны услуги, в безналичном порядке на расчетный счет Исполнителя, указанный в разделе VIII настоящего Договора.</w:t>
      </w:r>
    </w:p>
    <w:p w14:paraId="4C86466F" w14:textId="77777777" w:rsidR="00AA2063" w:rsidRPr="00AA2063" w:rsidRDefault="00AA2063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063">
        <w:rPr>
          <w:rFonts w:ascii="Times New Roman" w:eastAsia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8580931" w14:textId="77777777" w:rsidR="00355A9E" w:rsidRDefault="00AA2063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063">
        <w:rPr>
          <w:rFonts w:ascii="Times New Roman" w:eastAsia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5648FC4B" w14:textId="7BDCC2C1" w:rsidR="00AA2063" w:rsidRPr="00AA2063" w:rsidRDefault="00355A9E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AA2063" w:rsidRPr="00AA2063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AA2063">
        <w:rPr>
          <w:rFonts w:ascii="Times New Roman" w:eastAsia="Times New Roman" w:hAnsi="Times New Roman" w:cs="Times New Roman"/>
          <w:sz w:val="24"/>
          <w:szCs w:val="24"/>
        </w:rPr>
        <w:t>17.1</w:t>
      </w:r>
      <w:r w:rsidR="00AA2063" w:rsidRPr="00AA2063">
        <w:rPr>
          <w:rFonts w:ascii="Times New Roman" w:eastAsia="Times New Roman" w:hAnsi="Times New Roman" w:cs="Times New Roman"/>
          <w:sz w:val="24"/>
          <w:szCs w:val="24"/>
        </w:rPr>
        <w:t>&gt;</w:t>
      </w:r>
      <w:r w:rsidR="00AA20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063" w:rsidRPr="00355A9E">
        <w:rPr>
          <w:rFonts w:ascii="Times New Roman" w:eastAsia="Times New Roman" w:hAnsi="Times New Roman" w:cs="Times New Roman"/>
          <w:sz w:val="24"/>
          <w:szCs w:val="24"/>
          <w:u w:val="single"/>
        </w:rPr>
        <w:t>Пункт 8(3)</w:t>
      </w:r>
      <w:r w:rsidR="00AA2063">
        <w:rPr>
          <w:rFonts w:ascii="Times New Roman" w:eastAsia="Times New Roman" w:hAnsi="Times New Roman" w:cs="Times New Roman"/>
          <w:sz w:val="24"/>
          <w:szCs w:val="24"/>
        </w:rPr>
        <w:t xml:space="preserve"> Правил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AA2063">
        <w:rPr>
          <w:rFonts w:ascii="Times New Roman" w:eastAsia="Times New Roman" w:hAnsi="Times New Roman" w:cs="Times New Roman"/>
          <w:sz w:val="24"/>
          <w:szCs w:val="24"/>
        </w:rPr>
        <w:t xml:space="preserve">аправления средств </w:t>
      </w:r>
      <w:r>
        <w:rPr>
          <w:rFonts w:ascii="Times New Roman" w:eastAsia="Times New Roman" w:hAnsi="Times New Roman" w:cs="Times New Roman"/>
          <w:sz w:val="24"/>
          <w:szCs w:val="24"/>
        </w:rPr>
        <w:t>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2007г. №926 (далее – Правила №926).».</w:t>
      </w:r>
    </w:p>
    <w:p w14:paraId="40C40BD2" w14:textId="77777777" w:rsidR="000707EA" w:rsidRDefault="000707EA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DA04E" w14:textId="4903BFA2" w:rsidR="00AA2063" w:rsidRPr="00AA2063" w:rsidRDefault="00AA2063" w:rsidP="00AA206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063">
        <w:rPr>
          <w:rFonts w:ascii="Times New Roman" w:eastAsia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16141EA" w14:textId="77777777" w:rsidR="00AA2063" w:rsidRDefault="00AA2063" w:rsidP="00E76DC3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FA0F48" w14:textId="310370FE" w:rsidR="000707EA" w:rsidRPr="000707EA" w:rsidRDefault="000707EA" w:rsidP="000707EA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ar219"/>
      <w:bookmarkEnd w:id="3"/>
      <w:r w:rsidRPr="000707EA">
        <w:rPr>
          <w:rFonts w:ascii="Times New Roman" w:eastAsia="Times New Roman" w:hAnsi="Times New Roman" w:cs="Times New Roman"/>
          <w:b/>
          <w:sz w:val="24"/>
          <w:szCs w:val="24"/>
        </w:rPr>
        <w:t xml:space="preserve">IV. Размер, сроки и порядок оплаты дополнительных образовательных услуг. </w:t>
      </w:r>
    </w:p>
    <w:p w14:paraId="7629229B" w14:textId="77777777" w:rsidR="000707EA" w:rsidRPr="000707EA" w:rsidRDefault="000707EA" w:rsidP="000707EA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19244" w14:textId="13AB8C75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7EA">
        <w:rPr>
          <w:rFonts w:ascii="Times New Roman" w:eastAsia="Times New Roman" w:hAnsi="Times New Roman" w:cs="Times New Roman"/>
          <w:sz w:val="24"/>
          <w:szCs w:val="24"/>
        </w:rPr>
        <w:t>4.1.  Полная  стоимость  дополнительных   образовательных     услуг, наименование, перечень  и  форма  предоставления  которых    определены в приложении к настоящему Договору, составляет</w:t>
      </w:r>
    </w:p>
    <w:p w14:paraId="59F4FB37" w14:textId="77777777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14:paraId="265655E2" w14:textId="77777777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( стоимость в рублях)</w:t>
      </w:r>
    </w:p>
    <w:p w14:paraId="59297DF7" w14:textId="77777777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 xml:space="preserve">     Увеличение стоимости платных дополнительных  образовательных   услуг после заключения настоящего  Договора  не  допускается,  за   исключением  увеличения  стоимости  указанных  услуг  с  учетом   уровня     инфляции, предусмотренного  основными  характеристиками  федерального    бюджета на очередной финансовый год и плановый период.</w:t>
      </w:r>
    </w:p>
    <w:p w14:paraId="37381BCD" w14:textId="77777777" w:rsid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5DDFC85F" w14:textId="77777777" w:rsid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255C8" w14:textId="7E8F6342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lastRenderedPageBreak/>
        <w:t>4.2. Заказчик ежемесячно оплачивает    дополнительные    образовательные    услуги   в       сумме</w:t>
      </w:r>
    </w:p>
    <w:p w14:paraId="4B31A675" w14:textId="77777777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 xml:space="preserve">            _______________________________________________(___________) рублей.</w:t>
      </w:r>
    </w:p>
    <w:p w14:paraId="4ACBB750" w14:textId="77777777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14:paraId="1A142F10" w14:textId="77777777" w:rsid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>4.3. Оплата производится в срок  не позднее 20 числа месяца, следующего за отчетны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м, в  безналичном  порядке.    </w:t>
      </w:r>
    </w:p>
    <w:p w14:paraId="4A2F71CD" w14:textId="1FF277C1" w:rsidR="000707EA" w:rsidRP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>4.3.1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192D902E" w14:textId="5CBC653E" w:rsid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6D482BE" w14:textId="77777777" w:rsidR="00EA2DDA" w:rsidRPr="000707EA" w:rsidRDefault="00EA2DD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DB0D4" w14:textId="6FEEF4A5" w:rsidR="008C7CBF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633AF1" w14:textId="77777777" w:rsidR="00EA2DDA" w:rsidRDefault="00EA2DD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05488" w14:textId="77777777" w:rsidR="000707EA" w:rsidRPr="000707EA" w:rsidRDefault="000707EA" w:rsidP="000707EA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14:paraId="3D5237F3" w14:textId="163937ED" w:rsidR="000707EA" w:rsidRDefault="000707EA" w:rsidP="000707EA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обязательств по договору, порядок   разрешения споров</w:t>
      </w:r>
    </w:p>
    <w:p w14:paraId="41884245" w14:textId="77777777" w:rsidR="00EA2DDA" w:rsidRPr="000707EA" w:rsidRDefault="00EA2DDA" w:rsidP="000707EA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A6986" w14:textId="77CEE4FE" w:rsidR="000707EA" w:rsidRDefault="000707E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7EA">
        <w:rPr>
          <w:rFonts w:ascii="Times New Roman" w:eastAsia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0D8FC47" w14:textId="77777777" w:rsidR="00EA2DDA" w:rsidRPr="000707EA" w:rsidRDefault="00EA2DDA" w:rsidP="000707E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14A4B" w14:textId="27ECF8EF" w:rsidR="004207E3" w:rsidRDefault="00EA2DDA" w:rsidP="004207E3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4207E3" w:rsidRPr="004207E3">
        <w:rPr>
          <w:rFonts w:ascii="Times New Roman" w:eastAsia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14:paraId="2548AF69" w14:textId="77777777" w:rsidR="00EA2DDA" w:rsidRDefault="00EA2DDA" w:rsidP="004207E3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9E8B91" w14:textId="77777777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14:paraId="4A5D1D2E" w14:textId="77777777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6.2. Все изменения и дополнения к настоящему Договору действительны и будут являться его неотъемлемой частью только в том случае, если они составлены в письменной форме и подписаны уполномоченными представителями Сторон.</w:t>
      </w:r>
    </w:p>
    <w:p w14:paraId="68DABB58" w14:textId="32BD9FCE" w:rsid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6.3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7E277B" w14:textId="77777777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D64834" w14:textId="282FC28F" w:rsidR="004207E3" w:rsidRDefault="00EA2DDA" w:rsidP="004207E3">
      <w:pPr>
        <w:spacing w:after="0" w:line="216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b/>
          <w:sz w:val="24"/>
          <w:szCs w:val="24"/>
        </w:rPr>
        <w:t>VII</w:t>
      </w:r>
      <w:r w:rsidR="004207E3" w:rsidRPr="004207E3"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14:paraId="78F3134A" w14:textId="58CB5021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   до окончания образовательных отношений.</w:t>
      </w:r>
    </w:p>
    <w:p w14:paraId="203802A8" w14:textId="77777777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1FCABBC7" w14:textId="77777777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3F92857A" w14:textId="405EE7D0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7.4. Все споры  и  разногласия,  которые  могут     возникнуть при исполнении  условий  настоящего  Договора,   Стороны  будут     стремиться разрешать путем переговоров.</w:t>
      </w:r>
    </w:p>
    <w:p w14:paraId="73177E65" w14:textId="0047B335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7.5.Споры,  не  урегулированные   путем  переговоров,  разрешаются  в  судебном  порядке,  установленном</w:t>
      </w:r>
    </w:p>
    <w:p w14:paraId="6758EA2A" w14:textId="77777777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591C48AA" w14:textId="3E952441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40C2865" w14:textId="4D85330E" w:rsidR="00EA2DDA" w:rsidRPr="00EA2DDA" w:rsidRDefault="00EA2DDA" w:rsidP="00EA2DDA">
      <w:pPr>
        <w:spacing w:after="0" w:line="216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DDA">
        <w:rPr>
          <w:rFonts w:ascii="Times New Roman" w:eastAsia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325F264E" w14:textId="77777777" w:rsidR="00EA2DDA" w:rsidRDefault="00EA2DDA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4D5A80" w14:textId="77777777" w:rsidR="00EA2DDA" w:rsidRDefault="00EA2DDA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724147" w14:textId="624CAB94" w:rsidR="004207E3" w:rsidRPr="004207E3" w:rsidRDefault="004207E3" w:rsidP="004207E3">
      <w:pPr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7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VII</w:t>
      </w:r>
      <w:r w:rsidR="00EA2DDA" w:rsidRPr="00EA2DD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4207E3">
        <w:rPr>
          <w:rFonts w:ascii="Times New Roman" w:eastAsia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343F1D8E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4207E3">
        <w:rPr>
          <w:rFonts w:ascii="Times New Roman" w:eastAsia="Times New Roman" w:hAnsi="Times New Roman" w:cs="Times New Roman"/>
          <w:b/>
          <w:sz w:val="20"/>
          <w:szCs w:val="20"/>
        </w:rPr>
        <w:t>Исполнитель:                                                       Заказчик:</w:t>
      </w:r>
    </w:p>
    <w:p w14:paraId="745DA57A" w14:textId="568D7AE0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МАДОУ Детский сад №</w:t>
      </w:r>
      <w:r w:rsidR="008C7CBF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 w:rsidR="008C7CBF">
        <w:rPr>
          <w:rFonts w:ascii="Times New Roman" w:eastAsia="Times New Roman" w:hAnsi="Times New Roman" w:cs="Times New Roman"/>
          <w:sz w:val="20"/>
          <w:szCs w:val="20"/>
        </w:rPr>
        <w:t>Сказка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»                  </w:t>
      </w:r>
      <w:r w:rsidR="00EA2DD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</w:t>
      </w:r>
    </w:p>
    <w:p w14:paraId="47A231CE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с. Кушнаренково                                                    ___________________________________________</w:t>
      </w:r>
    </w:p>
    <w:p w14:paraId="345D88AC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Адрес: 452230, Республика Башкортостан,        Паспорт: серия ______ номер _________________, </w:t>
      </w:r>
    </w:p>
    <w:p w14:paraId="03510A5A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село Кушнаренково,                                              выдан: _____________________________________</w:t>
      </w:r>
    </w:p>
    <w:p w14:paraId="5706C655" w14:textId="1B4B5586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улица М. </w:t>
      </w:r>
      <w:r w:rsidR="008C7CBF">
        <w:rPr>
          <w:rFonts w:ascii="Times New Roman" w:eastAsia="Times New Roman" w:hAnsi="Times New Roman" w:cs="Times New Roman"/>
          <w:sz w:val="20"/>
          <w:szCs w:val="20"/>
        </w:rPr>
        <w:t>Джалиля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C7CBF">
        <w:rPr>
          <w:rFonts w:ascii="Times New Roman" w:eastAsia="Times New Roman" w:hAnsi="Times New Roman" w:cs="Times New Roman"/>
          <w:sz w:val="20"/>
          <w:szCs w:val="20"/>
        </w:rPr>
        <w:t>зд.4.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______________________________________</w:t>
      </w:r>
    </w:p>
    <w:p w14:paraId="395530AB" w14:textId="77777777" w:rsidR="00187730" w:rsidRDefault="004207E3" w:rsidP="00187730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ИНН/КПП </w:t>
      </w:r>
      <w:r w:rsidR="008C7CBF">
        <w:rPr>
          <w:rFonts w:ascii="Times New Roman" w:eastAsia="Times New Roman" w:hAnsi="Times New Roman" w:cs="Times New Roman"/>
          <w:sz w:val="20"/>
          <w:szCs w:val="20"/>
        </w:rPr>
        <w:t xml:space="preserve">0234009337/023401001 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                 Дата выдачи: ____________________________</w:t>
      </w:r>
    </w:p>
    <w:p w14:paraId="4EB8C9B3" w14:textId="478AF6CE" w:rsidR="004207E3" w:rsidRPr="004207E3" w:rsidRDefault="00187730" w:rsidP="00187730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Тел. </w:t>
      </w:r>
      <w:r w:rsidR="004207E3" w:rsidRPr="004207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8(34780)5-84-31</w:t>
      </w:r>
      <w:r w:rsidR="004207E3"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="004207E3" w:rsidRPr="004207E3">
        <w:rPr>
          <w:rFonts w:ascii="Times New Roman" w:eastAsia="Times New Roman" w:hAnsi="Times New Roman" w:cs="Times New Roman"/>
          <w:sz w:val="20"/>
          <w:szCs w:val="20"/>
        </w:rPr>
        <w:t xml:space="preserve"> зарегистрирован</w:t>
      </w:r>
      <w:r w:rsidR="004207E3" w:rsidRPr="004207E3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(а) </w:t>
      </w:r>
      <w:r w:rsidR="004207E3" w:rsidRPr="004207E3">
        <w:rPr>
          <w:rFonts w:ascii="Times New Roman" w:eastAsia="Times New Roman" w:hAnsi="Times New Roman" w:cs="Times New Roman"/>
          <w:sz w:val="20"/>
          <w:szCs w:val="20"/>
        </w:rPr>
        <w:t xml:space="preserve">по адресу РБ, </w:t>
      </w:r>
    </w:p>
    <w:p w14:paraId="221EAEB9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____________________________________________</w:t>
      </w:r>
    </w:p>
    <w:p w14:paraId="0E21A8C1" w14:textId="30C1D3D1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r w:rsidR="00EA2DD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</w:t>
      </w:r>
    </w:p>
    <w:p w14:paraId="3C53BAC5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</w:p>
    <w:p w14:paraId="7330FC6B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_____________/    Онина Л. И. /                              _______________/_________________/</w:t>
      </w:r>
    </w:p>
    <w:p w14:paraId="39508171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</w:p>
    <w:p w14:paraId="6082AD88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   М.П.</w:t>
      </w:r>
    </w:p>
    <w:p w14:paraId="10482050" w14:textId="77777777" w:rsidR="004207E3" w:rsidRPr="004207E3" w:rsidRDefault="004207E3" w:rsidP="004207E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0"/>
          <w:szCs w:val="20"/>
        </w:rPr>
      </w:pPr>
    </w:p>
    <w:p w14:paraId="29170B44" w14:textId="77777777" w:rsidR="004207E3" w:rsidRPr="004207E3" w:rsidRDefault="004207E3" w:rsidP="004207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180B43" w14:textId="77777777" w:rsidR="0043424E" w:rsidRDefault="004207E3" w:rsidP="003A29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207E3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получил</w:t>
      </w:r>
      <w:r w:rsidRPr="004207E3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(а)</w:t>
      </w:r>
      <w:r w:rsidRPr="004207E3">
        <w:rPr>
          <w:rFonts w:ascii="Times New Roman" w:eastAsia="Times New Roman" w:hAnsi="Times New Roman" w:cs="Times New Roman"/>
          <w:sz w:val="20"/>
          <w:szCs w:val="20"/>
        </w:rPr>
        <w:t xml:space="preserve"> на руки__________________________________</w:t>
      </w:r>
    </w:p>
    <w:p w14:paraId="3D786239" w14:textId="77777777" w:rsidR="00187730" w:rsidRDefault="00187730" w:rsidP="003A29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D6A500" w14:textId="77777777" w:rsidR="00187730" w:rsidRDefault="00187730" w:rsidP="003A29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5CF34E" w14:textId="5EEEE5EE" w:rsidR="00187730" w:rsidRPr="00187730" w:rsidRDefault="00187730" w:rsidP="003A29BD">
      <w:pPr>
        <w:spacing w:after="0" w:line="240" w:lineRule="auto"/>
        <w:rPr>
          <w:sz w:val="20"/>
          <w:szCs w:val="20"/>
        </w:rPr>
      </w:pPr>
      <w:r w:rsidRPr="00187730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Дата:_________________Подпись:__________</w:t>
      </w:r>
    </w:p>
    <w:sectPr w:rsidR="00187730" w:rsidRPr="00187730" w:rsidSect="00330C64">
      <w:footerReference w:type="default" r:id="rId8"/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4189B" w14:textId="77777777" w:rsidR="00FE026F" w:rsidRDefault="00FE026F">
      <w:pPr>
        <w:spacing w:after="0" w:line="240" w:lineRule="auto"/>
      </w:pPr>
      <w:r>
        <w:separator/>
      </w:r>
    </w:p>
  </w:endnote>
  <w:endnote w:type="continuationSeparator" w:id="0">
    <w:p w14:paraId="70BF686A" w14:textId="77777777" w:rsidR="00FE026F" w:rsidRDefault="00FE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D9168" w14:textId="77777777" w:rsidR="002F3EC2" w:rsidRDefault="004207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D2532">
      <w:rPr>
        <w:noProof/>
      </w:rPr>
      <w:t>1</w:t>
    </w:r>
    <w:r>
      <w:fldChar w:fldCharType="end"/>
    </w:r>
  </w:p>
  <w:p w14:paraId="71100AC9" w14:textId="77777777" w:rsidR="002F3EC2" w:rsidRDefault="00FE026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7A276" w14:textId="77777777" w:rsidR="00FE026F" w:rsidRDefault="00FE026F">
      <w:pPr>
        <w:spacing w:after="0" w:line="240" w:lineRule="auto"/>
      </w:pPr>
      <w:r>
        <w:separator/>
      </w:r>
    </w:p>
  </w:footnote>
  <w:footnote w:type="continuationSeparator" w:id="0">
    <w:p w14:paraId="503A6D7C" w14:textId="77777777" w:rsidR="00FE026F" w:rsidRDefault="00FE0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66"/>
    <w:rsid w:val="000707EA"/>
    <w:rsid w:val="000E24A7"/>
    <w:rsid w:val="001019C1"/>
    <w:rsid w:val="00156966"/>
    <w:rsid w:val="00187730"/>
    <w:rsid w:val="00262F9D"/>
    <w:rsid w:val="00330C64"/>
    <w:rsid w:val="00355A72"/>
    <w:rsid w:val="00355A9E"/>
    <w:rsid w:val="00387EFD"/>
    <w:rsid w:val="003957C1"/>
    <w:rsid w:val="003A29BD"/>
    <w:rsid w:val="003E2972"/>
    <w:rsid w:val="003E54AE"/>
    <w:rsid w:val="004207E3"/>
    <w:rsid w:val="004317CA"/>
    <w:rsid w:val="0043424E"/>
    <w:rsid w:val="00497E7D"/>
    <w:rsid w:val="004C7684"/>
    <w:rsid w:val="004F709D"/>
    <w:rsid w:val="00754927"/>
    <w:rsid w:val="00810E28"/>
    <w:rsid w:val="00853C17"/>
    <w:rsid w:val="00866A92"/>
    <w:rsid w:val="008A411C"/>
    <w:rsid w:val="008C7CBF"/>
    <w:rsid w:val="00910A0D"/>
    <w:rsid w:val="00A2347D"/>
    <w:rsid w:val="00A3027F"/>
    <w:rsid w:val="00AA2063"/>
    <w:rsid w:val="00AC5782"/>
    <w:rsid w:val="00B209AB"/>
    <w:rsid w:val="00B90715"/>
    <w:rsid w:val="00BB1D31"/>
    <w:rsid w:val="00CD1A89"/>
    <w:rsid w:val="00DB4192"/>
    <w:rsid w:val="00DF5003"/>
    <w:rsid w:val="00E00854"/>
    <w:rsid w:val="00E2407B"/>
    <w:rsid w:val="00E24395"/>
    <w:rsid w:val="00E76DC3"/>
    <w:rsid w:val="00E82A7D"/>
    <w:rsid w:val="00EA2DDA"/>
    <w:rsid w:val="00EA62A4"/>
    <w:rsid w:val="00ED2532"/>
    <w:rsid w:val="00ED5F44"/>
    <w:rsid w:val="00F569C4"/>
    <w:rsid w:val="00FB2A97"/>
    <w:rsid w:val="00FC7157"/>
    <w:rsid w:val="00FE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207E3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207E3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2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7E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8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207E3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207E3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2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7E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8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CD86BA452388F99D45A6BAB67B37AFF3B6584444188D9E81B8FFFA30gAjC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Фания</cp:lastModifiedBy>
  <cp:revision>2</cp:revision>
  <cp:lastPrinted>2020-08-27T03:35:00Z</cp:lastPrinted>
  <dcterms:created xsi:type="dcterms:W3CDTF">2024-08-01T09:38:00Z</dcterms:created>
  <dcterms:modified xsi:type="dcterms:W3CDTF">2024-08-01T09:38:00Z</dcterms:modified>
</cp:coreProperties>
</file>